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153C8" w14:textId="3FFFD881" w:rsidR="006D7EEA" w:rsidRDefault="00BE3571">
      <w:pPr>
        <w:rPr>
          <w:sz w:val="28"/>
          <w:szCs w:val="28"/>
        </w:rPr>
      </w:pPr>
      <w:r>
        <w:rPr>
          <w:sz w:val="28"/>
          <w:szCs w:val="28"/>
        </w:rPr>
        <w:t>Garlic and Mushroom Pork Chops in Creamy White Wine Sauce</w:t>
      </w:r>
    </w:p>
    <w:p w14:paraId="6CE4A088" w14:textId="19EF7699" w:rsidR="00BE3571" w:rsidRDefault="00BE3571">
      <w:pPr>
        <w:rPr>
          <w:sz w:val="28"/>
          <w:szCs w:val="28"/>
        </w:rPr>
      </w:pPr>
    </w:p>
    <w:p w14:paraId="7C9AB52E" w14:textId="09B4C577" w:rsidR="00F47518" w:rsidRDefault="00F47518">
      <w:r>
        <w:t>½ tsp. paprika</w:t>
      </w:r>
    </w:p>
    <w:p w14:paraId="77080925" w14:textId="5F8C9A3F" w:rsidR="00F47518" w:rsidRDefault="00F47518">
      <w:r>
        <w:t>1 tsp. garlic powder</w:t>
      </w:r>
    </w:p>
    <w:p w14:paraId="03706FBF" w14:textId="30063A67" w:rsidR="00F47518" w:rsidRDefault="00F47518">
      <w:r>
        <w:t>1 tsp. Kosher salt</w:t>
      </w:r>
    </w:p>
    <w:p w14:paraId="79FB613F" w14:textId="543C8260" w:rsidR="00F47518" w:rsidRDefault="00F47518">
      <w:r>
        <w:t>¾ tsp. freshly ground black pepper</w:t>
      </w:r>
    </w:p>
    <w:p w14:paraId="30629284" w14:textId="7A5D52FD" w:rsidR="00CD3311" w:rsidRDefault="00CD3311">
      <w:r>
        <w:t>4 boneless pork chops, trimmed of fat</w:t>
      </w:r>
    </w:p>
    <w:p w14:paraId="2CBE190F" w14:textId="3CC60750" w:rsidR="00F47518" w:rsidRDefault="00375608">
      <w:r>
        <w:t>4</w:t>
      </w:r>
      <w:r w:rsidR="001E48F0">
        <w:t xml:space="preserve"> tbs. unsalted butter</w:t>
      </w:r>
      <w:r>
        <w:t>, divided (2 tbs. + 2 tbs.)</w:t>
      </w:r>
    </w:p>
    <w:p w14:paraId="3EB678D8" w14:textId="31C3E8C5" w:rsidR="001E48F0" w:rsidRDefault="001E48F0">
      <w:r>
        <w:t xml:space="preserve">2 tbs. extra-virgin olive oil </w:t>
      </w:r>
    </w:p>
    <w:p w14:paraId="43C59C64" w14:textId="6F575BE3" w:rsidR="00375608" w:rsidRDefault="00375608">
      <w:r>
        <w:t xml:space="preserve">16 oz. baby </w:t>
      </w:r>
      <w:proofErr w:type="spellStart"/>
      <w:r>
        <w:t>bella</w:t>
      </w:r>
      <w:proofErr w:type="spellEnd"/>
      <w:r>
        <w:t xml:space="preserve"> mushrooms, sliced</w:t>
      </w:r>
    </w:p>
    <w:p w14:paraId="056CFBB2" w14:textId="72D6CD27" w:rsidR="00375608" w:rsidRDefault="00375608">
      <w:r>
        <w:t>3 garlic cloves, minced or pressed</w:t>
      </w:r>
    </w:p>
    <w:p w14:paraId="358943A9" w14:textId="70627B47" w:rsidR="00375608" w:rsidRDefault="002108CE">
      <w:r>
        <w:t xml:space="preserve">½ </w:t>
      </w:r>
      <w:r w:rsidR="00375608">
        <w:t xml:space="preserve">tsp. Italian </w:t>
      </w:r>
      <w:proofErr w:type="spellStart"/>
      <w:r w:rsidR="00375608">
        <w:t>seasoning</w:t>
      </w:r>
      <w:proofErr w:type="spellEnd"/>
      <w:r w:rsidR="00375608">
        <w:t xml:space="preserve"> </w:t>
      </w:r>
    </w:p>
    <w:p w14:paraId="7C5C687C" w14:textId="478FFACA" w:rsidR="002108CE" w:rsidRDefault="002108CE">
      <w:r>
        <w:t>½ cup dry white wine (like Chardonnay)</w:t>
      </w:r>
    </w:p>
    <w:p w14:paraId="5BE3661A" w14:textId="27F365A5" w:rsidR="00375608" w:rsidRDefault="00375608">
      <w:r>
        <w:t>1 cup heavy cream</w:t>
      </w:r>
    </w:p>
    <w:p w14:paraId="3F8F3D70" w14:textId="564E0F25" w:rsidR="00375608" w:rsidRDefault="00375608">
      <w:r>
        <w:t>1 cup chicken stock</w:t>
      </w:r>
    </w:p>
    <w:p w14:paraId="0BA7EC84" w14:textId="70427759" w:rsidR="00CD3311" w:rsidRDefault="00CD3311">
      <w:r>
        <w:t>1 heaping tbs. cornstarch</w:t>
      </w:r>
    </w:p>
    <w:p w14:paraId="0BCD11A1" w14:textId="40E972F7" w:rsidR="00375608" w:rsidRDefault="00375608">
      <w:r>
        <w:t>Flat-leaf parsley, chopped</w:t>
      </w:r>
      <w:r w:rsidR="002108CE">
        <w:t>, for garnish</w:t>
      </w:r>
    </w:p>
    <w:p w14:paraId="56EC3B48" w14:textId="3FAB12EC" w:rsidR="00CD3311" w:rsidRDefault="00CD3311"/>
    <w:p w14:paraId="2101B271" w14:textId="502D94F8" w:rsidR="00CD3311" w:rsidRDefault="00CD3311">
      <w:r>
        <w:t xml:space="preserve">Combine paprika, garlic powder, salt, and pepper. Sprinkle evenly over one side of the pork chops. In a large Dutch oven or skillet, heat 2 tbs. butter and olive oil over medium-high heat until the butter melts. </w:t>
      </w:r>
      <w:r w:rsidR="00351680">
        <w:t xml:space="preserve">Place the seasoned side of the pork chops down into the skillet. Season other side of pork chops with remaining rub. Brown the pork chops on both sides (about 5 minutes per side). </w:t>
      </w:r>
      <w:r w:rsidR="002B5D6C">
        <w:t xml:space="preserve">Remove pork chops to a plate. </w:t>
      </w:r>
    </w:p>
    <w:p w14:paraId="7FB8D3EB" w14:textId="70A6D8CD" w:rsidR="002B5D6C" w:rsidRDefault="002B5D6C"/>
    <w:p w14:paraId="4BD8292F" w14:textId="3AA5E5B9" w:rsidR="002B5D6C" w:rsidRDefault="002B5D6C">
      <w:r>
        <w:t xml:space="preserve">In the same Dutch oven or skillet, melt the remaining 2 tbs. butter. Add in the mushrooms and cook until softened (about 5 minutes). Add in the garlic, cook until fragrant (about 1 minute). Sprinkle the Italian seasoning over top, stir to combine, then add in the wine. Allow to simmer and reduce for </w:t>
      </w:r>
      <w:r w:rsidR="008E4C00">
        <w:t xml:space="preserve">about 3 minutes, stirring occasionally to scrape up the browned bits from the bottom of the skillet. </w:t>
      </w:r>
    </w:p>
    <w:p w14:paraId="096AB92F" w14:textId="5E4F04C8" w:rsidR="00CE6709" w:rsidRDefault="00CE6709"/>
    <w:p w14:paraId="138C943A" w14:textId="5468C72F" w:rsidR="00CE6709" w:rsidRDefault="00CE6709">
      <w:r>
        <w:t>Lower the heat to medium-low and add in the cream. Stir to combine and cook an additional 3 minutes. In a small bowl, whisk together the chicken stock and cornstarch to make a slurry. Add to the mushroom sauce, stirring to combine. Cook an additional 5 minutes until thickened. Add in the pork chops plus the juices from the plate, cover, and simmer until pork chops are cooked through (about 5-</w:t>
      </w:r>
      <w:bookmarkStart w:id="0" w:name="_GoBack"/>
      <w:bookmarkEnd w:id="0"/>
      <w:r>
        <w:t xml:space="preserve">10 minutes). </w:t>
      </w:r>
    </w:p>
    <w:p w14:paraId="52AE3C47" w14:textId="1F10ACA1" w:rsidR="00CE6709" w:rsidRDefault="00CE6709"/>
    <w:p w14:paraId="5DBB6E15" w14:textId="40389E7B" w:rsidR="00CE6709" w:rsidRDefault="00CE6709">
      <w:r>
        <w:t xml:space="preserve">Garnish with chopped parsley. </w:t>
      </w:r>
    </w:p>
    <w:p w14:paraId="5724A96D" w14:textId="3484A526" w:rsidR="00050DD1" w:rsidRDefault="00050DD1"/>
    <w:p w14:paraId="5FC06185" w14:textId="3E52C8B3" w:rsidR="00050DD1" w:rsidRDefault="00050DD1" w:rsidP="00050DD1">
      <w:pPr>
        <w:jc w:val="center"/>
      </w:pPr>
      <w:r>
        <w:rPr>
          <w:noProof/>
        </w:rPr>
        <w:drawing>
          <wp:inline distT="0" distB="0" distL="0" distR="0" wp14:anchorId="08EA5385" wp14:editId="3AF958A0">
            <wp:extent cx="1290407" cy="1284194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R Ico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833" cy="1313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64F80" w14:textId="2F84B1C0" w:rsidR="00A50E90" w:rsidRDefault="00A50E90"/>
    <w:p w14:paraId="10A3DAD6" w14:textId="7D805B39" w:rsidR="00A50E90" w:rsidRPr="00BE3571" w:rsidRDefault="00050DD1" w:rsidP="00050DD1">
      <w:pPr>
        <w:jc w:val="center"/>
      </w:pPr>
      <w:hyperlink r:id="rId5" w:history="1">
        <w:r w:rsidRPr="00CB5979">
          <w:rPr>
            <w:rStyle w:val="Hyperlink"/>
          </w:rPr>
          <w:t>https://pineapplehouserules.com</w:t>
        </w:r>
      </w:hyperlink>
      <w:r>
        <w:t xml:space="preserve"> </w:t>
      </w:r>
    </w:p>
    <w:sectPr w:rsidR="00A50E90" w:rsidRPr="00BE3571" w:rsidSect="006C68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571"/>
    <w:rsid w:val="00050DD1"/>
    <w:rsid w:val="00055BFC"/>
    <w:rsid w:val="001E48F0"/>
    <w:rsid w:val="002108CE"/>
    <w:rsid w:val="002B5D6C"/>
    <w:rsid w:val="00351680"/>
    <w:rsid w:val="00375608"/>
    <w:rsid w:val="006C68EF"/>
    <w:rsid w:val="006D7EEA"/>
    <w:rsid w:val="008E4C00"/>
    <w:rsid w:val="00A352F7"/>
    <w:rsid w:val="00A50E90"/>
    <w:rsid w:val="00BE3571"/>
    <w:rsid w:val="00CD3311"/>
    <w:rsid w:val="00CE6709"/>
    <w:rsid w:val="00F4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106328"/>
  <w15:chartTrackingRefBased/>
  <w15:docId w15:val="{1A397839-15D1-2546-B01D-A36D0F16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Grande" w:eastAsiaTheme="minorHAnsi" w:hAnsi="Lucida Grande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D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neapplehouserule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Gorman</dc:creator>
  <cp:keywords/>
  <dc:description/>
  <cp:lastModifiedBy>Jonathan Gorman</cp:lastModifiedBy>
  <cp:revision>16</cp:revision>
  <dcterms:created xsi:type="dcterms:W3CDTF">2019-10-15T19:43:00Z</dcterms:created>
  <dcterms:modified xsi:type="dcterms:W3CDTF">2019-10-16T17:27:00Z</dcterms:modified>
</cp:coreProperties>
</file>